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4D" w:rsidRDefault="0025474D" w:rsidP="0025474D">
      <w:pPr>
        <w:ind w:left="57" w:right="10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502230F6" wp14:editId="4ABD391D">
            <wp:extent cx="865505" cy="9620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5844EF04" wp14:editId="6792525A">
            <wp:extent cx="91440" cy="987425"/>
            <wp:effectExtent l="0" t="0" r="3810" b="317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736E4818" wp14:editId="68D0B528">
            <wp:extent cx="3731260" cy="4953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11D" w:rsidRDefault="00BA211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74D" w:rsidRPr="005108D9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8D9">
        <w:rPr>
          <w:rFonts w:ascii="Times New Roman" w:hAnsi="Times New Roman" w:cs="Times New Roman"/>
          <w:b/>
          <w:sz w:val="32"/>
          <w:szCs w:val="32"/>
        </w:rPr>
        <w:t>SEMIN</w:t>
      </w:r>
      <w:r w:rsidR="00E0139B">
        <w:rPr>
          <w:rFonts w:ascii="Times New Roman" w:hAnsi="Times New Roman" w:cs="Times New Roman"/>
          <w:b/>
          <w:sz w:val="32"/>
          <w:szCs w:val="32"/>
        </w:rPr>
        <w:t>A</w:t>
      </w:r>
      <w:r w:rsidRPr="005108D9">
        <w:rPr>
          <w:rFonts w:ascii="Times New Roman" w:hAnsi="Times New Roman" w:cs="Times New Roman"/>
          <w:b/>
          <w:sz w:val="32"/>
          <w:szCs w:val="32"/>
        </w:rPr>
        <w:t xml:space="preserve">RAS ROMŲ MOTERIMS </w:t>
      </w:r>
    </w:p>
    <w:p w:rsidR="004F6846" w:rsidRDefault="004F6846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30A" w:rsidRPr="00BA211D" w:rsidRDefault="008F630A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11D">
        <w:rPr>
          <w:rFonts w:ascii="Times New Roman" w:hAnsi="Times New Roman" w:cs="Times New Roman"/>
          <w:b/>
          <w:sz w:val="36"/>
          <w:szCs w:val="36"/>
        </w:rPr>
        <w:t>Romų tautybės moterys – bendruomenės lyderės: keitimasis gerąja patirtimi</w:t>
      </w:r>
      <w:r w:rsidR="00A60D82" w:rsidRPr="00BA211D">
        <w:rPr>
          <w:rFonts w:ascii="Times New Roman" w:hAnsi="Times New Roman" w:cs="Times New Roman"/>
          <w:b/>
          <w:sz w:val="36"/>
          <w:szCs w:val="36"/>
        </w:rPr>
        <w:t xml:space="preserve"> ir idėjos ateičiai</w:t>
      </w:r>
    </w:p>
    <w:p w:rsidR="00E0139B" w:rsidRDefault="00E0139B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25474D" w:rsidRPr="00D4647E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7E">
        <w:rPr>
          <w:rFonts w:ascii="Times New Roman" w:hAnsi="Times New Roman" w:cs="Times New Roman"/>
          <w:b/>
          <w:sz w:val="28"/>
          <w:szCs w:val="28"/>
        </w:rPr>
        <w:t xml:space="preserve">Seminaras organizuojamas įgyvendinat </w:t>
      </w:r>
      <w:r>
        <w:rPr>
          <w:rFonts w:ascii="Times New Roman" w:hAnsi="Times New Roman" w:cs="Times New Roman"/>
          <w:b/>
          <w:sz w:val="28"/>
          <w:szCs w:val="28"/>
        </w:rPr>
        <w:t xml:space="preserve">Europos Sąjungos finansuojamą </w:t>
      </w:r>
      <w:r w:rsidRPr="00D4647E">
        <w:rPr>
          <w:rFonts w:ascii="Times New Roman" w:hAnsi="Times New Roman" w:cs="Times New Roman"/>
          <w:b/>
          <w:sz w:val="28"/>
          <w:szCs w:val="28"/>
        </w:rPr>
        <w:t>projektą ,,Vietinės romų platformos - kelias link bendradarbiavimo su savivaldybėmis</w:t>
      </w:r>
      <w:r w:rsidR="00E0139B">
        <w:rPr>
          <w:rFonts w:ascii="Times New Roman" w:hAnsi="Times New Roman" w:cs="Times New Roman"/>
          <w:b/>
          <w:sz w:val="28"/>
          <w:szCs w:val="28"/>
        </w:rPr>
        <w:t xml:space="preserve"> (II dalis)</w:t>
      </w:r>
      <w:r w:rsidRPr="00D4647E">
        <w:rPr>
          <w:rFonts w:ascii="Times New Roman" w:hAnsi="Times New Roman" w:cs="Times New Roman"/>
          <w:b/>
          <w:sz w:val="28"/>
          <w:szCs w:val="28"/>
        </w:rPr>
        <w:t>“</w:t>
      </w:r>
    </w:p>
    <w:p w:rsidR="0025474D" w:rsidRPr="00D4647E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7E">
        <w:rPr>
          <w:rFonts w:ascii="Arial" w:hAnsi="Arial" w:cs="Arial"/>
          <w:noProof/>
          <w:color w:val="0000FF"/>
          <w:sz w:val="27"/>
          <w:szCs w:val="27"/>
          <w:lang w:eastAsia="lt-LT"/>
        </w:rPr>
        <w:drawing>
          <wp:inline distT="0" distB="0" distL="0" distR="0" wp14:anchorId="29C2A3DD" wp14:editId="2B151114">
            <wp:extent cx="1257300" cy="742950"/>
            <wp:effectExtent l="0" t="0" r="0" b="0"/>
            <wp:docPr id="8" name="Paveikslėlis 8" descr="Vaizdo rezultatas pagal užklausą „eu FLAG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eu FLAG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4D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4D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08D9">
        <w:rPr>
          <w:rFonts w:ascii="Times New Roman" w:hAnsi="Times New Roman" w:cs="Times New Roman"/>
          <w:b/>
          <w:sz w:val="32"/>
          <w:szCs w:val="32"/>
        </w:rPr>
        <w:t>PROGRAMA</w:t>
      </w:r>
    </w:p>
    <w:p w:rsidR="0025474D" w:rsidRPr="005108D9" w:rsidRDefault="0025474D" w:rsidP="0025474D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47E">
        <w:rPr>
          <w:rFonts w:ascii="Times New Roman" w:hAnsi="Times New Roman" w:cs="Times New Roman"/>
          <w:b/>
          <w:noProof/>
          <w:vanish/>
          <w:sz w:val="24"/>
          <w:szCs w:val="24"/>
          <w:lang w:eastAsia="lt-LT"/>
        </w:rPr>
        <w:drawing>
          <wp:inline distT="0" distB="0" distL="0" distR="0" wp14:anchorId="623D0428" wp14:editId="59D54ED7">
            <wp:extent cx="8001000" cy="5334000"/>
            <wp:effectExtent l="0" t="0" r="0" b="0"/>
            <wp:docPr id="9" name="Paveikslėlis 9" descr="https://encrypted-tbn3.gstatic.com/images?q=tbn:ANd9GcQ5kgqYYheXEJOBzEultKY_1VDbEOagY1XrZOkYhsGsA8ODnt-EAaf0mXg82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5kgqYYheXEJOBzEultKY_1VDbEOagY1XrZOkYhsGsA8ODnt-EAaf0mXg82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4D" w:rsidRPr="00D4647E" w:rsidRDefault="0025474D" w:rsidP="0025474D">
      <w:pPr>
        <w:ind w:right="1077"/>
        <w:rPr>
          <w:rFonts w:ascii="Arial" w:eastAsia="Times New Roman" w:hAnsi="Arial" w:cs="Arial"/>
          <w:vanish/>
          <w:color w:val="222222"/>
          <w:sz w:val="24"/>
          <w:szCs w:val="24"/>
          <w:lang w:eastAsia="lt-LT"/>
        </w:rPr>
      </w:pPr>
      <w:r w:rsidRPr="00D4647E"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lt-LT"/>
        </w:rPr>
        <w:drawing>
          <wp:inline distT="0" distB="0" distL="0" distR="0" wp14:anchorId="673E85EA" wp14:editId="64A44CDB">
            <wp:extent cx="8001000" cy="5334000"/>
            <wp:effectExtent l="0" t="0" r="0" b="0"/>
            <wp:docPr id="10" name="irc_ilrp_mut" descr="https://encrypted-tbn3.gstatic.com/images?q=tbn:ANd9GcQ5kgqYYheXEJOBzEultKY_1VDbEOagY1XrZOkYhsGsA8ODnt-EAaf0mXg82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5kgqYYheXEJOBzEultKY_1VDbEOagY1XrZOkYhsGsA8ODnt-EAaf0mXg82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4D" w:rsidRPr="005108D9" w:rsidRDefault="0025474D" w:rsidP="0025474D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108D9">
        <w:rPr>
          <w:rFonts w:ascii="Times New Roman" w:hAnsi="Times New Roman" w:cs="Times New Roman"/>
          <w:b/>
          <w:sz w:val="26"/>
          <w:szCs w:val="26"/>
        </w:rPr>
        <w:t xml:space="preserve">Renginio vieta- </w:t>
      </w:r>
      <w:r>
        <w:rPr>
          <w:rFonts w:ascii="Times New Roman" w:hAnsi="Times New Roman" w:cs="Times New Roman"/>
          <w:b/>
          <w:sz w:val="26"/>
          <w:szCs w:val="26"/>
        </w:rPr>
        <w:t>Anykščiai</w:t>
      </w:r>
      <w:bookmarkStart w:id="0" w:name="_GoBack"/>
      <w:bookmarkEnd w:id="0"/>
    </w:p>
    <w:p w:rsidR="0025474D" w:rsidRPr="00CB421A" w:rsidRDefault="0025474D" w:rsidP="0025474D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5474D" w:rsidRPr="005108D9" w:rsidRDefault="0025474D" w:rsidP="0025474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Vasario 26</w:t>
      </w:r>
      <w:r w:rsidRPr="00510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diena</w:t>
      </w:r>
    </w:p>
    <w:p w:rsidR="00BA211D" w:rsidRDefault="008F7860" w:rsidP="0025474D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F7860">
        <w:rPr>
          <w:rFonts w:ascii="Times New Roman" w:hAnsi="Times New Roman" w:cs="Times New Roman"/>
          <w:b/>
          <w:sz w:val="26"/>
          <w:szCs w:val="26"/>
        </w:rPr>
        <w:t xml:space="preserve">Seminaro </w:t>
      </w:r>
      <w:proofErr w:type="spellStart"/>
      <w:r w:rsidRPr="008F7860">
        <w:rPr>
          <w:rFonts w:ascii="Times New Roman" w:hAnsi="Times New Roman" w:cs="Times New Roman"/>
          <w:b/>
          <w:sz w:val="26"/>
          <w:szCs w:val="26"/>
        </w:rPr>
        <w:t>m</w:t>
      </w:r>
      <w:r w:rsidR="0025474D" w:rsidRPr="008F7860">
        <w:rPr>
          <w:rFonts w:ascii="Times New Roman" w:hAnsi="Times New Roman" w:cs="Times New Roman"/>
          <w:b/>
          <w:sz w:val="26"/>
          <w:szCs w:val="26"/>
        </w:rPr>
        <w:t>oderatorė</w:t>
      </w:r>
      <w:r w:rsidRPr="008F7860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="00BA211D">
        <w:rPr>
          <w:rFonts w:ascii="Times New Roman" w:hAnsi="Times New Roman" w:cs="Times New Roman"/>
          <w:b/>
          <w:sz w:val="26"/>
          <w:szCs w:val="26"/>
        </w:rPr>
        <w:t>:</w:t>
      </w:r>
    </w:p>
    <w:p w:rsidR="00BA211D" w:rsidRDefault="0025474D" w:rsidP="0025474D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F7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860" w:rsidRPr="008F7860">
        <w:rPr>
          <w:rFonts w:ascii="Times New Roman" w:hAnsi="Times New Roman" w:cs="Times New Roman"/>
          <w:b/>
          <w:sz w:val="26"/>
          <w:szCs w:val="26"/>
          <w:u w:val="single"/>
        </w:rPr>
        <w:t>Dr. Vita Kontvainė</w:t>
      </w:r>
      <w:r w:rsidR="008F7860" w:rsidRPr="008F7860">
        <w:rPr>
          <w:rFonts w:ascii="Times New Roman" w:hAnsi="Times New Roman" w:cs="Times New Roman"/>
          <w:b/>
          <w:sz w:val="26"/>
          <w:szCs w:val="26"/>
        </w:rPr>
        <w:t>, Etninių tyrimų instituto mokslo darbuotoja</w:t>
      </w:r>
      <w:r w:rsidR="008F7860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8F7860" w:rsidRPr="008F7860" w:rsidRDefault="008F7860" w:rsidP="0025474D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F7860">
        <w:rPr>
          <w:rFonts w:ascii="Times New Roman" w:hAnsi="Times New Roman" w:cs="Times New Roman"/>
          <w:b/>
          <w:sz w:val="26"/>
          <w:szCs w:val="26"/>
          <w:u w:val="single"/>
        </w:rPr>
        <w:t>Ana Rozanova</w:t>
      </w:r>
      <w:r w:rsidRPr="008F7860">
        <w:rPr>
          <w:rFonts w:ascii="Times New Roman" w:hAnsi="Times New Roman" w:cs="Times New Roman"/>
          <w:b/>
          <w:sz w:val="26"/>
          <w:szCs w:val="26"/>
        </w:rPr>
        <w:t>, romų klausimų ekspertė, VšĮ Romų visuomenės centro tarptautinių projektų koordinatorė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5474D" w:rsidRPr="00CB421A" w:rsidRDefault="0025474D" w:rsidP="0025474D">
      <w:pPr>
        <w:spacing w:line="360" w:lineRule="auto"/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5474D" w:rsidRPr="00D4647E" w:rsidTr="0089453C">
        <w:tc>
          <w:tcPr>
            <w:tcW w:w="1555" w:type="dxa"/>
          </w:tcPr>
          <w:p w:rsidR="0025474D" w:rsidRPr="00D4647E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474D" w:rsidRPr="008341E6" w:rsidRDefault="005F2E9E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11.30 -12.0</w:t>
            </w:r>
            <w:r w:rsidR="00254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3" w:type="dxa"/>
          </w:tcPr>
          <w:p w:rsidR="0025474D" w:rsidRPr="00D4647E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474D" w:rsidRPr="00D4647E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E">
              <w:rPr>
                <w:rFonts w:ascii="Times New Roman" w:hAnsi="Times New Roman" w:cs="Times New Roman"/>
                <w:b/>
                <w:sz w:val="24"/>
                <w:szCs w:val="24"/>
              </w:rPr>
              <w:t>Dalyvių registracija, pasitikimo kava</w:t>
            </w:r>
          </w:p>
        </w:tc>
      </w:tr>
      <w:tr w:rsidR="0025474D" w:rsidRPr="00D4647E" w:rsidTr="0089453C">
        <w:tc>
          <w:tcPr>
            <w:tcW w:w="1555" w:type="dxa"/>
          </w:tcPr>
          <w:p w:rsidR="0025474D" w:rsidRPr="00CB421A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D4647E" w:rsidRDefault="005F2E9E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25474D">
              <w:rPr>
                <w:rFonts w:ascii="Times New Roman" w:hAnsi="Times New Roman" w:cs="Times New Roman"/>
                <w:b/>
                <w:sz w:val="24"/>
                <w:szCs w:val="24"/>
              </w:rPr>
              <w:t>0 – 13.</w:t>
            </w:r>
            <w:r w:rsidR="0025474D" w:rsidRPr="00D46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4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3" w:type="dxa"/>
          </w:tcPr>
          <w:p w:rsidR="0025474D" w:rsidRPr="00CB421A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7860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D9">
              <w:rPr>
                <w:rFonts w:ascii="Times New Roman" w:hAnsi="Times New Roman" w:cs="Times New Roman"/>
                <w:b/>
                <w:sz w:val="24"/>
                <w:szCs w:val="24"/>
              </w:rPr>
              <w:t>Dalyvių supažindinimas</w:t>
            </w:r>
          </w:p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 </w:t>
            </w: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Rozanova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Vita Kontvainė</w:t>
            </w:r>
          </w:p>
          <w:p w:rsidR="0025474D" w:rsidRPr="00D4647E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4647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</w:tc>
      </w:tr>
      <w:tr w:rsidR="0025474D" w:rsidRPr="00D4647E" w:rsidTr="0089453C">
        <w:tc>
          <w:tcPr>
            <w:tcW w:w="1555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73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CB421A" w:rsidRDefault="0025474D" w:rsidP="008341E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  <w:r w:rsidRPr="00CB42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5474D" w:rsidRPr="00436257" w:rsidTr="0089453C">
        <w:tc>
          <w:tcPr>
            <w:tcW w:w="1555" w:type="dxa"/>
          </w:tcPr>
          <w:p w:rsidR="0025474D" w:rsidRPr="00CB421A" w:rsidRDefault="0025474D" w:rsidP="008341E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74D" w:rsidRPr="00436257" w:rsidRDefault="005F2E9E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14.00– 15.30</w:t>
            </w:r>
          </w:p>
        </w:tc>
        <w:tc>
          <w:tcPr>
            <w:tcW w:w="8073" w:type="dxa"/>
          </w:tcPr>
          <w:p w:rsidR="005020CD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Tarptautinės romų iniciatyvos (Europos romų kultūros institutas, tarptautinės moterų organizacijos, moterų konferencijos ir kt.)</w:t>
            </w:r>
          </w:p>
          <w:p w:rsidR="0025474D" w:rsidRPr="00BB38D9" w:rsidRDefault="005020CD" w:rsidP="005020C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 </w:t>
            </w: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Rozanova</w:t>
            </w:r>
            <w:proofErr w:type="spellEnd"/>
          </w:p>
        </w:tc>
      </w:tr>
      <w:tr w:rsidR="005020CD" w:rsidRPr="00436257" w:rsidTr="0089453C">
        <w:tc>
          <w:tcPr>
            <w:tcW w:w="1555" w:type="dxa"/>
          </w:tcPr>
          <w:p w:rsidR="005020CD" w:rsidRPr="00CB421A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0CD" w:rsidRPr="00436257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43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–17.00</w:t>
            </w:r>
          </w:p>
        </w:tc>
        <w:tc>
          <w:tcPr>
            <w:tcW w:w="8073" w:type="dxa"/>
          </w:tcPr>
          <w:p w:rsidR="005020CD" w:rsidRPr="00A2352F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0CD" w:rsidRPr="005020CD" w:rsidRDefault="003915BB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</w:t>
            </w:r>
            <w:r w:rsidR="008F630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ų moterų verslumo skatinimas.</w:t>
            </w:r>
            <w:r w:rsidR="005020CD" w:rsidRPr="0050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020CD">
              <w:rPr>
                <w:rFonts w:ascii="Times New Roman" w:hAnsi="Times New Roman" w:cs="Times New Roman"/>
                <w:b/>
                <w:sz w:val="24"/>
                <w:szCs w:val="24"/>
              </w:rPr>
              <w:t>dėjų aptariam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020C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020CD" w:rsidRPr="0050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dėl projekto ,,Dirbkime kartu su romais“ numatomų veiklų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etapas)</w:t>
            </w:r>
          </w:p>
          <w:p w:rsidR="005020CD" w:rsidRPr="00BB38D9" w:rsidRDefault="005020CD" w:rsidP="003915B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 </w:t>
            </w: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Rozanova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Vita Kontvainė</w:t>
            </w:r>
          </w:p>
        </w:tc>
      </w:tr>
      <w:tr w:rsidR="005020CD" w:rsidRPr="00436257" w:rsidTr="0089453C">
        <w:tc>
          <w:tcPr>
            <w:tcW w:w="1555" w:type="dxa"/>
          </w:tcPr>
          <w:p w:rsidR="005020CD" w:rsidRPr="00CB421A" w:rsidRDefault="005020CD" w:rsidP="005020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20CD" w:rsidRPr="00436257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43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19.00</w:t>
            </w:r>
          </w:p>
        </w:tc>
        <w:tc>
          <w:tcPr>
            <w:tcW w:w="8073" w:type="dxa"/>
          </w:tcPr>
          <w:p w:rsidR="00BA211D" w:rsidRPr="00BA211D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20CD" w:rsidRPr="00965AF7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Filmo ,,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Papuša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 (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rež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Joanna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Kos-Krauze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Krzysztof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Krauze</w:t>
            </w:r>
            <w:proofErr w:type="spellEnd"/>
            <w:r w:rsidRPr="00965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 peržiūra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20CD" w:rsidRPr="00A2352F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20CD" w:rsidRPr="00436257" w:rsidTr="0089453C">
        <w:tc>
          <w:tcPr>
            <w:tcW w:w="1555" w:type="dxa"/>
          </w:tcPr>
          <w:p w:rsidR="005020CD" w:rsidRPr="00CB421A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0CD" w:rsidRPr="00436257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57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8073" w:type="dxa"/>
          </w:tcPr>
          <w:p w:rsidR="005020CD" w:rsidRPr="00CB421A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0CD" w:rsidRPr="00436257" w:rsidRDefault="005020CD" w:rsidP="005020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57">
              <w:rPr>
                <w:rFonts w:ascii="Times New Roman" w:hAnsi="Times New Roman" w:cs="Times New Roman"/>
                <w:b/>
                <w:sz w:val="24"/>
                <w:szCs w:val="24"/>
              </w:rPr>
              <w:t>Vakarienė</w:t>
            </w:r>
          </w:p>
        </w:tc>
      </w:tr>
    </w:tbl>
    <w:p w:rsidR="0025474D" w:rsidRPr="00436257" w:rsidRDefault="0025474D" w:rsidP="008341E6">
      <w:pPr>
        <w:spacing w:line="360" w:lineRule="auto"/>
        <w:ind w:right="1077"/>
        <w:rPr>
          <w:rFonts w:ascii="Times New Roman" w:hAnsi="Times New Roman" w:cs="Times New Roman"/>
          <w:b/>
          <w:sz w:val="24"/>
          <w:szCs w:val="24"/>
        </w:rPr>
      </w:pPr>
    </w:p>
    <w:p w:rsidR="0025474D" w:rsidRPr="00CB421A" w:rsidRDefault="008F7860" w:rsidP="008341E6">
      <w:pPr>
        <w:spacing w:line="360" w:lineRule="auto"/>
        <w:ind w:left="57" w:right="10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Vasario 27</w:t>
      </w:r>
      <w:r w:rsidR="0025474D" w:rsidRPr="009B1F3D">
        <w:rPr>
          <w:rFonts w:ascii="Times New Roman" w:hAnsi="Times New Roman" w:cs="Times New Roman"/>
          <w:b/>
          <w:sz w:val="28"/>
          <w:szCs w:val="28"/>
          <w:u w:val="single"/>
        </w:rPr>
        <w:t xml:space="preserve"> diena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5474D" w:rsidRPr="00436257" w:rsidTr="0089453C">
        <w:tc>
          <w:tcPr>
            <w:tcW w:w="1696" w:type="dxa"/>
            <w:hideMark/>
          </w:tcPr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8341E6" w:rsidRDefault="00BB38D9" w:rsidP="00391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</w:t>
            </w:r>
            <w:r w:rsidR="003915BB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7932" w:type="dxa"/>
          </w:tcPr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630A" w:rsidRDefault="008F630A" w:rsidP="008F63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Romių moterų situacija Lietuvoje: ankstyvos santuokos ir sveikatos rodikliai. Romų moterų padėtis įkalinimo įstaigose. </w:t>
            </w:r>
          </w:p>
          <w:p w:rsidR="0025474D" w:rsidRPr="008F630A" w:rsidRDefault="008F630A" w:rsidP="003915B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Kontvainė</w:t>
            </w:r>
            <w:proofErr w:type="spellEnd"/>
            <w:r w:rsidRPr="00BB38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5474D" w:rsidRPr="00436257" w:rsidTr="0089453C">
        <w:tc>
          <w:tcPr>
            <w:tcW w:w="1696" w:type="dxa"/>
            <w:hideMark/>
          </w:tcPr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7932" w:type="dxa"/>
            <w:hideMark/>
          </w:tcPr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Kavos pertrauka</w:t>
            </w:r>
          </w:p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5474D" w:rsidRPr="00436257" w:rsidTr="0089453C">
        <w:tc>
          <w:tcPr>
            <w:tcW w:w="1696" w:type="dxa"/>
          </w:tcPr>
          <w:p w:rsidR="0025474D" w:rsidRPr="00BB38D9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74D" w:rsidRPr="008341E6" w:rsidRDefault="005F2E9E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11.30 – 12.15</w:t>
            </w:r>
          </w:p>
        </w:tc>
        <w:tc>
          <w:tcPr>
            <w:tcW w:w="7932" w:type="dxa"/>
          </w:tcPr>
          <w:p w:rsidR="00BB38D9" w:rsidRPr="00BB38D9" w:rsidRDefault="00BB38D9" w:rsidP="00BB38D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630A" w:rsidRPr="00BB38D9" w:rsidRDefault="008F630A" w:rsidP="008F63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Romių moterys – bendruomenės lyderės. Pozityvios praktikos aptarimas (įgyvendinti projektai, renginiai, idėjos ateičiai)</w:t>
            </w:r>
          </w:p>
          <w:p w:rsidR="008F630A" w:rsidRPr="00BB38D9" w:rsidRDefault="008F630A" w:rsidP="008F63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Vita </w:t>
            </w: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Kontvainė</w:t>
            </w:r>
            <w:proofErr w:type="spellEnd"/>
          </w:p>
        </w:tc>
      </w:tr>
      <w:tr w:rsidR="0025474D" w:rsidRPr="00D4647E" w:rsidTr="005020CD">
        <w:tc>
          <w:tcPr>
            <w:tcW w:w="1696" w:type="dxa"/>
            <w:hideMark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4D" w:rsidRPr="008341E6" w:rsidRDefault="005F2E9E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  <w:r w:rsidR="0025474D"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13.00</w:t>
            </w:r>
          </w:p>
        </w:tc>
        <w:tc>
          <w:tcPr>
            <w:tcW w:w="7932" w:type="dxa"/>
          </w:tcPr>
          <w:p w:rsidR="008F630A" w:rsidRDefault="008F630A" w:rsidP="00391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5BB" w:rsidRPr="005020CD" w:rsidRDefault="003915BB" w:rsidP="00391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Idėjų aptariamas</w:t>
            </w:r>
            <w:r w:rsidRPr="0050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dėl projekto ,,Dirbkime kartu su romais“ numatomų veiklų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etapas)</w:t>
            </w:r>
          </w:p>
          <w:p w:rsidR="0025474D" w:rsidRPr="00BB38D9" w:rsidRDefault="003915BB" w:rsidP="00BB38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moderuoja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 </w:t>
            </w:r>
            <w:proofErr w:type="spellStart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>Rozanova</w:t>
            </w:r>
            <w:proofErr w:type="spellEnd"/>
            <w:r w:rsidRPr="00BB3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Vita Kontvainė</w:t>
            </w:r>
          </w:p>
        </w:tc>
      </w:tr>
      <w:tr w:rsidR="0025474D" w:rsidRPr="00D4647E" w:rsidTr="0089453C">
        <w:tc>
          <w:tcPr>
            <w:tcW w:w="1696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932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</w:p>
        </w:tc>
      </w:tr>
      <w:tr w:rsidR="0025474D" w:rsidRPr="00D4647E" w:rsidTr="0089453C">
        <w:tc>
          <w:tcPr>
            <w:tcW w:w="1696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932" w:type="dxa"/>
          </w:tcPr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4D" w:rsidRPr="008341E6" w:rsidRDefault="0025474D" w:rsidP="008341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E6">
              <w:rPr>
                <w:rFonts w:ascii="Times New Roman" w:hAnsi="Times New Roman" w:cs="Times New Roman"/>
                <w:b/>
                <w:sz w:val="24"/>
                <w:szCs w:val="24"/>
              </w:rPr>
              <w:t>Išvykimas</w:t>
            </w:r>
          </w:p>
        </w:tc>
      </w:tr>
    </w:tbl>
    <w:p w:rsidR="007918E8" w:rsidRDefault="007918E8" w:rsidP="008341E6"/>
    <w:sectPr w:rsidR="007918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D"/>
    <w:rsid w:val="002453E0"/>
    <w:rsid w:val="0025474D"/>
    <w:rsid w:val="003915BB"/>
    <w:rsid w:val="004F6846"/>
    <w:rsid w:val="005020CD"/>
    <w:rsid w:val="005F2E9E"/>
    <w:rsid w:val="006F51E2"/>
    <w:rsid w:val="007918E8"/>
    <w:rsid w:val="008341E6"/>
    <w:rsid w:val="008F630A"/>
    <w:rsid w:val="008F7860"/>
    <w:rsid w:val="00951E90"/>
    <w:rsid w:val="00A2352F"/>
    <w:rsid w:val="00A60D82"/>
    <w:rsid w:val="00BA211D"/>
    <w:rsid w:val="00BB38D9"/>
    <w:rsid w:val="00E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0554"/>
  <w15:chartTrackingRefBased/>
  <w15:docId w15:val="{EC39091C-EF6B-4DD4-B249-AB8BE9D9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5474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20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20C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20C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20C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20C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lt/imgres?imgurl=http://i.imgur.com/YF5aBfs.png&amp;imgrefurl=https://www.reddit.com/r/europe/comments/2uqloi/renzi_has_a_gift_for_tsipras/&amp;docid=a30exFqTis2k5M&amp;tbnid=v3_X_NYwYSPekM:&amp;w=2163&amp;h=1454&amp;bih=963&amp;biw=1920&amp;ved=0ahUKEwit0tCLtYnNAhWIVhQKHbheBvE4yAEQMwgLKAgwCA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google.lt/url?sa=i&amp;rct=j&amp;q=&amp;esrc=s&amp;source=images&amp;cd=&amp;cad=rja&amp;uact=8&amp;ved=0ahUKEwiI8sP7tInNAhWMVhQKHeKPC38QjRwIAw&amp;url=https://en.wikipedia.org/wiki/Flag_of_Europe&amp;psig=AFQjCNFi3XCpRKExW6P__RwyOHuQxfshMg&amp;ust=146495934360704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Tautinių Mažumų Departamentas</dc:creator>
  <cp:keywords/>
  <dc:description/>
  <cp:lastModifiedBy>romuplatforma</cp:lastModifiedBy>
  <cp:revision>2</cp:revision>
  <dcterms:created xsi:type="dcterms:W3CDTF">2018-02-07T13:22:00Z</dcterms:created>
  <dcterms:modified xsi:type="dcterms:W3CDTF">2018-02-07T13:22:00Z</dcterms:modified>
</cp:coreProperties>
</file>